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134E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2025-2026学年第二学期高一数学备课组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月1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日集体备课活动</w:t>
      </w:r>
    </w:p>
    <w:p w14:paraId="710C22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一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活动主题：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“余弦定理、正弦定理”教学研讨</w:t>
      </w:r>
    </w:p>
    <w:p w14:paraId="6884FA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二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活动方案</w:t>
      </w:r>
    </w:p>
    <w:p w14:paraId="08474F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活动时间：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4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13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日，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 星期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一上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9：00~10：30</w:t>
      </w:r>
    </w:p>
    <w:p w14:paraId="5DFFE6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eastAsia="zh-CN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参加人员：高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一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数学备课组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教师</w:t>
      </w:r>
      <w:bookmarkStart w:id="0" w:name="_GoBack"/>
      <w:bookmarkEnd w:id="0"/>
    </w:p>
    <w:p w14:paraId="425BCE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活动地点：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高一年级会议室</w:t>
      </w:r>
    </w:p>
    <w:p w14:paraId="461C23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活动流程：</w:t>
      </w:r>
    </w:p>
    <w:p w14:paraId="66EFC77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eastAsia="zh-CN"/>
        </w:rPr>
        <w:t>、</w:t>
      </w:r>
      <w:r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  <w:t>签到</w:t>
      </w:r>
    </w:p>
    <w:p w14:paraId="65D8D7E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2、夏志平老师：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“余弦定理、正弦定理”的教学目标、教学建议</w:t>
      </w:r>
    </w:p>
    <w:p w14:paraId="18C7B2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3、邵思青校长：总结发言</w:t>
      </w:r>
    </w:p>
    <w:p w14:paraId="51CB41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</w:rPr>
        <w:t>、活动材料</w:t>
      </w:r>
    </w:p>
    <w:p w14:paraId="07A155F0">
      <w:pPr>
        <w:numPr>
          <w:ilvl w:val="0"/>
          <w:numId w:val="0"/>
        </w:numP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drawing>
          <wp:inline distT="0" distB="0" distL="114300" distR="114300">
            <wp:extent cx="3782695" cy="2836545"/>
            <wp:effectExtent l="0" t="0" r="8255" b="1905"/>
            <wp:docPr id="1" name="图片 1" descr="IMG_20260413_143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60413_1435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2695" cy="283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2238375" cy="2985135"/>
            <wp:effectExtent l="0" t="0" r="9525" b="5715"/>
            <wp:docPr id="2" name="图片 2" descr="IMG_20260506_164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60506_1647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E845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drawing>
          <wp:inline distT="0" distB="0" distL="114300" distR="114300">
            <wp:extent cx="2284730" cy="2994025"/>
            <wp:effectExtent l="0" t="0" r="1270" b="15875"/>
            <wp:docPr id="3" name="图片 3" descr="IMG_20260506_164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60506_1649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B839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活动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结</w:t>
      </w:r>
    </w:p>
    <w:p w14:paraId="51C08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通过今天的集体备课研讨活动，使我们明确了下周的教学内容（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余弦定理、正弦定理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）的教学目标，重难点等，为下周</w:t>
      </w:r>
      <w:r>
        <w:rPr>
          <w:rFonts w:hint="eastAsia" w:ascii="宋体" w:hAnsi="宋体" w:eastAsia="宋体" w:cs="宋体"/>
          <w:color w:val="auto"/>
          <w:sz w:val="21"/>
          <w:szCs w:val="21"/>
          <w:shd w:val="clear" w:fill="FFFFFF"/>
          <w:lang w:val="en-US" w:eastAsia="zh-CN"/>
        </w:rPr>
        <w:t>余弦定理、正弦定理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1"/>
          <w:szCs w:val="21"/>
          <w:shd w:val="clear" w:fill="FFFFFF"/>
        </w:rPr>
        <w:t>的教学夯实基础。</w:t>
      </w:r>
    </w:p>
    <w:p w14:paraId="470197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1"/>
          <w:szCs w:val="21"/>
          <w:lang w:val="en-US" w:eastAsia="zh-CN"/>
        </w:rPr>
      </w:pPr>
    </w:p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Yzk2MjhiZTlhZDU2YjhlNzAwNzBmYmQ0ZWZjMDgifQ=="/>
  </w:docVars>
  <w:rsids>
    <w:rsidRoot w:val="00000000"/>
    <w:rsid w:val="014D0B1B"/>
    <w:rsid w:val="01A21021"/>
    <w:rsid w:val="01A71FD9"/>
    <w:rsid w:val="022E2CFA"/>
    <w:rsid w:val="04A63709"/>
    <w:rsid w:val="072365A6"/>
    <w:rsid w:val="08B05928"/>
    <w:rsid w:val="0AB14C00"/>
    <w:rsid w:val="0B4F342B"/>
    <w:rsid w:val="0BB7585C"/>
    <w:rsid w:val="0C7E602C"/>
    <w:rsid w:val="0C8D14A2"/>
    <w:rsid w:val="0CFC2085"/>
    <w:rsid w:val="0D55152F"/>
    <w:rsid w:val="0D9C10BE"/>
    <w:rsid w:val="0FB32491"/>
    <w:rsid w:val="101C3B92"/>
    <w:rsid w:val="102C3CEE"/>
    <w:rsid w:val="11252F1A"/>
    <w:rsid w:val="12970E7B"/>
    <w:rsid w:val="13165211"/>
    <w:rsid w:val="188128B0"/>
    <w:rsid w:val="18B044DB"/>
    <w:rsid w:val="1B286209"/>
    <w:rsid w:val="1B3F37AD"/>
    <w:rsid w:val="1BAC0346"/>
    <w:rsid w:val="1BB56277"/>
    <w:rsid w:val="25270195"/>
    <w:rsid w:val="25BD71CD"/>
    <w:rsid w:val="25D725DE"/>
    <w:rsid w:val="26943AB7"/>
    <w:rsid w:val="290556B4"/>
    <w:rsid w:val="2BF35C97"/>
    <w:rsid w:val="2C2045B2"/>
    <w:rsid w:val="2C847C71"/>
    <w:rsid w:val="2DBB27E5"/>
    <w:rsid w:val="2DBD655D"/>
    <w:rsid w:val="2F842B0B"/>
    <w:rsid w:val="315E0057"/>
    <w:rsid w:val="33EB36F8"/>
    <w:rsid w:val="343155AF"/>
    <w:rsid w:val="34632880"/>
    <w:rsid w:val="35254023"/>
    <w:rsid w:val="353335A8"/>
    <w:rsid w:val="3E3D4C59"/>
    <w:rsid w:val="3ECF4342"/>
    <w:rsid w:val="3F690A3F"/>
    <w:rsid w:val="3FE86A5F"/>
    <w:rsid w:val="40BF2194"/>
    <w:rsid w:val="41287D39"/>
    <w:rsid w:val="41790AFB"/>
    <w:rsid w:val="43362049"/>
    <w:rsid w:val="44BD1C0E"/>
    <w:rsid w:val="489C50CF"/>
    <w:rsid w:val="48D45670"/>
    <w:rsid w:val="4A2F3EE7"/>
    <w:rsid w:val="4D072EF9"/>
    <w:rsid w:val="4F6A36A7"/>
    <w:rsid w:val="50F32112"/>
    <w:rsid w:val="526F597D"/>
    <w:rsid w:val="530C31C3"/>
    <w:rsid w:val="53882AD5"/>
    <w:rsid w:val="544D7D8B"/>
    <w:rsid w:val="563F3703"/>
    <w:rsid w:val="566B44F9"/>
    <w:rsid w:val="57C1618C"/>
    <w:rsid w:val="59A82DE1"/>
    <w:rsid w:val="5CF26219"/>
    <w:rsid w:val="5DD72473"/>
    <w:rsid w:val="5F3F4774"/>
    <w:rsid w:val="605C3AE4"/>
    <w:rsid w:val="60C50CA9"/>
    <w:rsid w:val="62C1546B"/>
    <w:rsid w:val="635A65F4"/>
    <w:rsid w:val="63842E75"/>
    <w:rsid w:val="649E3833"/>
    <w:rsid w:val="66061B48"/>
    <w:rsid w:val="68AB2E7A"/>
    <w:rsid w:val="695D4175"/>
    <w:rsid w:val="6B41525B"/>
    <w:rsid w:val="6C146824"/>
    <w:rsid w:val="6D12171A"/>
    <w:rsid w:val="7259448A"/>
    <w:rsid w:val="728E1843"/>
    <w:rsid w:val="73013DC3"/>
    <w:rsid w:val="74987F35"/>
    <w:rsid w:val="75003489"/>
    <w:rsid w:val="75137DDD"/>
    <w:rsid w:val="76C36BF1"/>
    <w:rsid w:val="780D6D66"/>
    <w:rsid w:val="786B7748"/>
    <w:rsid w:val="79AD321E"/>
    <w:rsid w:val="7D2E71D4"/>
    <w:rsid w:val="7D342FE7"/>
    <w:rsid w:val="7FE0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244</Characters>
  <Lines>0</Lines>
  <Paragraphs>0</Paragraphs>
  <TotalTime>0</TotalTime>
  <ScaleCrop>false</ScaleCrop>
  <LinksUpToDate>false</LinksUpToDate>
  <CharactersWithSpaces>252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2023-11-03T02:49:00Z</dcterms:created>
  <dc:creator>admin</dc:creator>
  <cp:lastModifiedBy>许</cp:lastModifiedBy>
  <dcterms:modified xsi:type="dcterms:W3CDTF">2026-05-12T08:54:22Z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4A02C26BA69943519501BDDBD9C45D54_12</vt:lpwstr>
  </property>
  <property fmtid="{D5CDD505-2E9C-101B-9397-08002B2CF9AE}" pid="4" name="KSOTemplateDocerSaveRecord">
    <vt:lpwstr>eyJoZGlkIjoiODI4Yzk2MjhiZTlhZDU2YjhlNzAwNzBmYmQ0ZWZjMDgiLCJ1c2VySWQiOiI3MjYxMTY1NzIifQ==</vt:lpwstr>
  </property>
</Properties>
</file>